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F" w:rsidRDefault="00A87FBF" w:rsidP="00936F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2289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2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BF" w:rsidRDefault="00A87FBF" w:rsidP="00936F61">
      <w:pPr>
        <w:jc w:val="center"/>
        <w:rPr>
          <w:rFonts w:ascii="Times New Roman" w:hAnsi="Times New Roman" w:cs="Times New Roman"/>
          <w:b/>
          <w:sz w:val="24"/>
        </w:rPr>
      </w:pPr>
    </w:p>
    <w:p w:rsidR="00A87FBF" w:rsidRDefault="00A87FBF" w:rsidP="00936F61">
      <w:pPr>
        <w:jc w:val="center"/>
        <w:rPr>
          <w:rFonts w:ascii="Times New Roman" w:hAnsi="Times New Roman" w:cs="Times New Roman"/>
          <w:b/>
          <w:sz w:val="24"/>
        </w:rPr>
      </w:pPr>
    </w:p>
    <w:p w:rsidR="00A87FBF" w:rsidRDefault="00A87FBF" w:rsidP="00936F61">
      <w:pPr>
        <w:jc w:val="center"/>
        <w:rPr>
          <w:rFonts w:ascii="Times New Roman" w:hAnsi="Times New Roman" w:cs="Times New Roman"/>
          <w:b/>
          <w:sz w:val="24"/>
        </w:rPr>
      </w:pPr>
    </w:p>
    <w:p w:rsidR="003B28C9" w:rsidRDefault="00936F61" w:rsidP="00936F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936F61" w:rsidRDefault="001C3614" w:rsidP="001C361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36F61">
        <w:rPr>
          <w:rFonts w:ascii="Times New Roman" w:hAnsi="Times New Roman" w:cs="Times New Roman"/>
          <w:sz w:val="24"/>
        </w:rPr>
        <w:t xml:space="preserve">Рабочая программа элективного курса «Физика в задачах и </w:t>
      </w:r>
      <w:r w:rsidR="00590A09">
        <w:rPr>
          <w:rFonts w:ascii="Times New Roman" w:hAnsi="Times New Roman" w:cs="Times New Roman"/>
          <w:sz w:val="24"/>
        </w:rPr>
        <w:t>экспериментах» разработана</w:t>
      </w:r>
      <w:r w:rsidRPr="001C3614">
        <w:rPr>
          <w:rFonts w:ascii="Times New Roman" w:hAnsi="Times New Roman" w:cs="Times New Roman"/>
          <w:sz w:val="24"/>
        </w:rPr>
        <w:t xml:space="preserve"> в соответствии с основными положениями и требованиями ФГОС ООО</w:t>
      </w:r>
      <w:r>
        <w:rPr>
          <w:rFonts w:ascii="Times New Roman" w:hAnsi="Times New Roman" w:cs="Times New Roman"/>
          <w:sz w:val="24"/>
        </w:rPr>
        <w:t>, основываясь на Примерных программах по учебным предметам. Физика. 7-9 классы – М, Просвещение, 2010 г. (Стандарты второго поколения).</w:t>
      </w:r>
    </w:p>
    <w:p w:rsidR="001C3614" w:rsidRDefault="001C3614" w:rsidP="001C3614">
      <w:pPr>
        <w:ind w:firstLine="284"/>
        <w:rPr>
          <w:rFonts w:ascii="Times New Roman" w:hAnsi="Times New Roman" w:cs="Times New Roman"/>
          <w:sz w:val="24"/>
        </w:rPr>
      </w:pPr>
      <w:r w:rsidRPr="001C3614">
        <w:rPr>
          <w:rFonts w:ascii="Times New Roman" w:hAnsi="Times New Roman" w:cs="Times New Roman"/>
          <w:sz w:val="24"/>
        </w:rPr>
        <w:t>Предлагаемая программа рассчитана для учащихся 7</w:t>
      </w:r>
      <w:r>
        <w:rPr>
          <w:rFonts w:ascii="Times New Roman" w:hAnsi="Times New Roman" w:cs="Times New Roman"/>
          <w:sz w:val="24"/>
        </w:rPr>
        <w:t>, 8 и 9</w:t>
      </w:r>
      <w:r w:rsidRPr="001C3614">
        <w:rPr>
          <w:rFonts w:ascii="Times New Roman" w:hAnsi="Times New Roman" w:cs="Times New Roman"/>
          <w:sz w:val="24"/>
        </w:rPr>
        <w:t xml:space="preserve"> классов и рекомендуется для работы с целью привития интереса к предмету, формирования у учащихся навыков исследовательской деятельности, углубления и расширения знаний по физике. На преподавание курса отводится</w:t>
      </w:r>
      <w:r w:rsidR="00590A09">
        <w:rPr>
          <w:rFonts w:ascii="Times New Roman" w:hAnsi="Times New Roman" w:cs="Times New Roman"/>
          <w:sz w:val="24"/>
        </w:rPr>
        <w:t xml:space="preserve"> 104 часа</w:t>
      </w:r>
      <w:r w:rsidRPr="001C3614">
        <w:rPr>
          <w:rFonts w:ascii="Times New Roman" w:hAnsi="Times New Roman" w:cs="Times New Roman"/>
          <w:sz w:val="24"/>
        </w:rPr>
        <w:t xml:space="preserve"> </w:t>
      </w:r>
      <w:r w:rsidR="00590A0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по </w:t>
      </w:r>
      <w:r w:rsidRPr="001C3614">
        <w:rPr>
          <w:rFonts w:ascii="Times New Roman" w:hAnsi="Times New Roman" w:cs="Times New Roman"/>
          <w:sz w:val="24"/>
        </w:rPr>
        <w:t>35 часов</w:t>
      </w:r>
      <w:r>
        <w:rPr>
          <w:rFonts w:ascii="Times New Roman" w:hAnsi="Times New Roman" w:cs="Times New Roman"/>
          <w:sz w:val="24"/>
        </w:rPr>
        <w:t xml:space="preserve"> в 7 и 8 классах</w:t>
      </w:r>
      <w:r w:rsidR="00590A0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34 часа в 9 классе</w:t>
      </w:r>
      <w:r w:rsidR="00590A09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по 1 часу в неделю).</w:t>
      </w:r>
    </w:p>
    <w:p w:rsidR="001C3614" w:rsidRDefault="001C3614" w:rsidP="001C3614">
      <w:pPr>
        <w:ind w:firstLine="284"/>
        <w:rPr>
          <w:rFonts w:ascii="Times New Roman" w:hAnsi="Times New Roman" w:cs="Times New Roman"/>
          <w:sz w:val="24"/>
        </w:rPr>
      </w:pPr>
      <w:r w:rsidRPr="001C3614">
        <w:rPr>
          <w:rFonts w:ascii="Times New Roman" w:hAnsi="Times New Roman" w:cs="Times New Roman"/>
          <w:sz w:val="24"/>
        </w:rPr>
        <w:t>Содержание данного элективного курса позволяет реализовать все три подхода к изучению физики: деятельно-наблюдательный, экспериментальный и моделирования. Это позволяет понять и усвоить пройденный материал, усвоить основные закономерности того или иного физического явления и проверять его на практике с помощью опытов.</w:t>
      </w:r>
    </w:p>
    <w:p w:rsidR="00605E0A" w:rsidRPr="00605E0A" w:rsidRDefault="00605E0A" w:rsidP="00605E0A">
      <w:pPr>
        <w:ind w:firstLine="284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Целью данной программы является привлечение с помощью проводимых исследовательских работ, решения физических задач внимания обучающихся к возможности расширения их "круга общения" с физическими приборами, сделать процесс формирования экспериментальных навыков</w:t>
      </w:r>
      <w:r>
        <w:rPr>
          <w:rFonts w:ascii="Times New Roman" w:hAnsi="Times New Roman" w:cs="Times New Roman"/>
          <w:sz w:val="24"/>
        </w:rPr>
        <w:t xml:space="preserve"> и навыков решения физических задач</w:t>
      </w:r>
      <w:r w:rsidRPr="00605E0A">
        <w:rPr>
          <w:rFonts w:ascii="Times New Roman" w:hAnsi="Times New Roman" w:cs="Times New Roman"/>
          <w:sz w:val="24"/>
        </w:rPr>
        <w:t xml:space="preserve"> более эффективным. </w:t>
      </w:r>
    </w:p>
    <w:p w:rsidR="00605E0A" w:rsidRPr="00605E0A" w:rsidRDefault="00605E0A" w:rsidP="00605E0A">
      <w:pPr>
        <w:ind w:firstLine="284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Достижение этих целей обеспечивается решением следующих задач:</w:t>
      </w:r>
    </w:p>
    <w:p w:rsidR="00605E0A" w:rsidRPr="00605E0A" w:rsidRDefault="00605E0A" w:rsidP="00605E0A">
      <w:pPr>
        <w:ind w:firstLine="284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способствовать разв</w:t>
      </w:r>
      <w:r>
        <w:rPr>
          <w:rFonts w:ascii="Times New Roman" w:hAnsi="Times New Roman" w:cs="Times New Roman"/>
          <w:sz w:val="24"/>
        </w:rPr>
        <w:t>итию интереса к изучению физики;</w:t>
      </w:r>
    </w:p>
    <w:p w:rsidR="00605E0A" w:rsidRPr="00605E0A" w:rsidRDefault="00605E0A" w:rsidP="00605E0A">
      <w:pPr>
        <w:ind w:firstLine="284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расши</w:t>
      </w:r>
      <w:r>
        <w:rPr>
          <w:rFonts w:ascii="Times New Roman" w:hAnsi="Times New Roman" w:cs="Times New Roman"/>
          <w:sz w:val="24"/>
        </w:rPr>
        <w:t>рить и углубить знания учащихся;</w:t>
      </w:r>
    </w:p>
    <w:p w:rsidR="00605E0A" w:rsidRPr="00605E0A" w:rsidRDefault="00605E0A" w:rsidP="00605E0A">
      <w:pPr>
        <w:ind w:firstLine="284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развить интерес и способность к самоорганизации, готовность к сотрудничеству, активность и самосто</w:t>
      </w:r>
      <w:r>
        <w:rPr>
          <w:rFonts w:ascii="Times New Roman" w:hAnsi="Times New Roman" w:cs="Times New Roman"/>
          <w:sz w:val="24"/>
        </w:rPr>
        <w:t>ятельность, умение вести диалог;</w:t>
      </w:r>
    </w:p>
    <w:p w:rsidR="00605E0A" w:rsidRDefault="00605E0A" w:rsidP="00605E0A">
      <w:pPr>
        <w:ind w:firstLine="284"/>
        <w:rPr>
          <w:rFonts w:ascii="Times New Roman" w:hAnsi="Times New Roman" w:cs="Times New Roman"/>
          <w:sz w:val="24"/>
        </w:rPr>
      </w:pPr>
      <w:r w:rsidRPr="00605E0A">
        <w:rPr>
          <w:rFonts w:ascii="Times New Roman" w:hAnsi="Times New Roman" w:cs="Times New Roman"/>
          <w:sz w:val="24"/>
        </w:rPr>
        <w:t>•</w:t>
      </w:r>
      <w:r w:rsidRPr="00605E0A">
        <w:rPr>
          <w:rFonts w:ascii="Times New Roman" w:hAnsi="Times New Roman" w:cs="Times New Roman"/>
          <w:sz w:val="24"/>
        </w:rPr>
        <w:tab/>
        <w:t>создать условия для развития творчес</w:t>
      </w:r>
      <w:r>
        <w:rPr>
          <w:rFonts w:ascii="Times New Roman" w:hAnsi="Times New Roman" w:cs="Times New Roman"/>
          <w:sz w:val="24"/>
        </w:rPr>
        <w:t>кого потенциала каждого ученика;</w:t>
      </w:r>
    </w:p>
    <w:p w:rsidR="00605E0A" w:rsidRDefault="003F3A10" w:rsidP="00605E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05E0A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    </w:t>
      </w:r>
      <w:r w:rsidR="00605E0A" w:rsidRPr="00605E0A">
        <w:rPr>
          <w:rFonts w:ascii="Times New Roman" w:hAnsi="Times New Roman" w:cs="Times New Roman"/>
          <w:sz w:val="24"/>
        </w:rPr>
        <w:t>подготовить учащихся к итоговой аттестации в форме ОГЭ.</w:t>
      </w:r>
    </w:p>
    <w:p w:rsidR="003F3A10" w:rsidRDefault="00B60964" w:rsidP="00605E0A">
      <w:pPr>
        <w:rPr>
          <w:rFonts w:ascii="Times New Roman" w:hAnsi="Times New Roman" w:cs="Times New Roman"/>
          <w:sz w:val="24"/>
        </w:rPr>
      </w:pPr>
      <w:r w:rsidRPr="00B60964">
        <w:rPr>
          <w:rFonts w:ascii="Times New Roman" w:hAnsi="Times New Roman" w:cs="Times New Roman"/>
          <w:sz w:val="24"/>
        </w:rPr>
        <w:t>В ходе изучения данного элективного курса особое внимание уделяется на развитие умений учащихся решать вычислительные, графические, качественные и экспериментальные задачи.</w:t>
      </w:r>
    </w:p>
    <w:p w:rsidR="00B60964" w:rsidRDefault="007830DE" w:rsidP="007830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курса</w:t>
      </w:r>
    </w:p>
    <w:p w:rsidR="007830DE" w:rsidRDefault="007830DE" w:rsidP="007830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класс</w:t>
      </w:r>
    </w:p>
    <w:p w:rsidR="007830DE" w:rsidRDefault="00767AB9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Введение – 5 часов</w:t>
      </w:r>
      <w:r w:rsidR="007830DE">
        <w:rPr>
          <w:rFonts w:ascii="Times New Roman" w:hAnsi="Times New Roman" w:cs="Times New Roman"/>
          <w:sz w:val="24"/>
        </w:rPr>
        <w:t>.</w:t>
      </w:r>
    </w:p>
    <w:p w:rsidR="007830DE" w:rsidRDefault="00767AB9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Строение вещества – 2</w:t>
      </w:r>
      <w:r w:rsidR="007830DE">
        <w:rPr>
          <w:rFonts w:ascii="Times New Roman" w:hAnsi="Times New Roman" w:cs="Times New Roman"/>
          <w:sz w:val="24"/>
        </w:rPr>
        <w:t xml:space="preserve"> часа.</w:t>
      </w:r>
    </w:p>
    <w:p w:rsidR="007830DE" w:rsidRDefault="007830DE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Взаимодействие тел – 12 часов.</w:t>
      </w:r>
    </w:p>
    <w:p w:rsidR="007830DE" w:rsidRDefault="007830DE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Давление тве</w:t>
      </w:r>
      <w:r w:rsidR="00767AB9">
        <w:rPr>
          <w:rFonts w:ascii="Times New Roman" w:hAnsi="Times New Roman" w:cs="Times New Roman"/>
          <w:sz w:val="24"/>
        </w:rPr>
        <w:t>рдых тел, жидкостей и газов – 10</w:t>
      </w:r>
      <w:r>
        <w:rPr>
          <w:rFonts w:ascii="Times New Roman" w:hAnsi="Times New Roman" w:cs="Times New Roman"/>
          <w:sz w:val="24"/>
        </w:rPr>
        <w:t xml:space="preserve"> часов.</w:t>
      </w:r>
    </w:p>
    <w:p w:rsidR="007830DE" w:rsidRDefault="00767AB9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и мощность – 6 часов</w:t>
      </w:r>
      <w:r w:rsidR="007830DE">
        <w:rPr>
          <w:rFonts w:ascii="Times New Roman" w:hAnsi="Times New Roman" w:cs="Times New Roman"/>
          <w:sz w:val="24"/>
        </w:rPr>
        <w:t>.</w:t>
      </w:r>
    </w:p>
    <w:p w:rsidR="00767AB9" w:rsidRDefault="00767AB9" w:rsidP="007830DE">
      <w:pPr>
        <w:rPr>
          <w:rFonts w:ascii="Times New Roman" w:hAnsi="Times New Roman" w:cs="Times New Roman"/>
          <w:b/>
          <w:sz w:val="24"/>
        </w:rPr>
      </w:pPr>
    </w:p>
    <w:p w:rsidR="007830DE" w:rsidRDefault="007830DE" w:rsidP="007830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 класс</w:t>
      </w:r>
    </w:p>
    <w:p w:rsidR="00702094" w:rsidRPr="00702094" w:rsidRDefault="00702094" w:rsidP="007830DE">
      <w:pPr>
        <w:rPr>
          <w:rFonts w:ascii="Times New Roman" w:hAnsi="Times New Roman" w:cs="Times New Roman"/>
          <w:sz w:val="24"/>
        </w:rPr>
      </w:pPr>
      <w:r w:rsidRPr="00702094">
        <w:rPr>
          <w:rFonts w:ascii="Times New Roman" w:hAnsi="Times New Roman" w:cs="Times New Roman"/>
          <w:sz w:val="24"/>
        </w:rPr>
        <w:t>Введение – 2 часа.</w:t>
      </w:r>
    </w:p>
    <w:p w:rsidR="007830DE" w:rsidRDefault="007830DE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Взаимодействие </w:t>
      </w:r>
      <w:r w:rsidR="00702094">
        <w:rPr>
          <w:rFonts w:ascii="Times New Roman" w:hAnsi="Times New Roman" w:cs="Times New Roman"/>
          <w:sz w:val="24"/>
        </w:rPr>
        <w:t xml:space="preserve">тел </w:t>
      </w:r>
      <w:r w:rsidR="00331003">
        <w:rPr>
          <w:rFonts w:ascii="Times New Roman" w:hAnsi="Times New Roman" w:cs="Times New Roman"/>
          <w:sz w:val="24"/>
        </w:rPr>
        <w:t>– 5 часов</w:t>
      </w:r>
      <w:r>
        <w:rPr>
          <w:rFonts w:ascii="Times New Roman" w:hAnsi="Times New Roman" w:cs="Times New Roman"/>
          <w:sz w:val="24"/>
        </w:rPr>
        <w:t>.</w:t>
      </w:r>
    </w:p>
    <w:p w:rsidR="007830DE" w:rsidRDefault="00331003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Давление – 2</w:t>
      </w:r>
      <w:r w:rsidR="007830DE">
        <w:rPr>
          <w:rFonts w:ascii="Times New Roman" w:hAnsi="Times New Roman" w:cs="Times New Roman"/>
          <w:sz w:val="24"/>
        </w:rPr>
        <w:t xml:space="preserve"> часа.</w:t>
      </w:r>
    </w:p>
    <w:p w:rsidR="007830DE" w:rsidRDefault="00702094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Строение вещества</w:t>
      </w:r>
      <w:r w:rsidR="00331003">
        <w:rPr>
          <w:rFonts w:ascii="Times New Roman" w:hAnsi="Times New Roman" w:cs="Times New Roman"/>
          <w:sz w:val="24"/>
        </w:rPr>
        <w:t xml:space="preserve"> – 2</w:t>
      </w:r>
      <w:r w:rsidR="007830DE">
        <w:rPr>
          <w:rFonts w:ascii="Times New Roman" w:hAnsi="Times New Roman" w:cs="Times New Roman"/>
          <w:sz w:val="24"/>
        </w:rPr>
        <w:t xml:space="preserve"> часа.</w:t>
      </w:r>
    </w:p>
    <w:p w:rsidR="007830DE" w:rsidRDefault="00331003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Тепловые явления – 8</w:t>
      </w:r>
      <w:r w:rsidR="007830DE">
        <w:rPr>
          <w:rFonts w:ascii="Times New Roman" w:hAnsi="Times New Roman" w:cs="Times New Roman"/>
          <w:sz w:val="24"/>
        </w:rPr>
        <w:t xml:space="preserve"> часов.</w:t>
      </w:r>
    </w:p>
    <w:p w:rsidR="007830DE" w:rsidRDefault="007830DE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Электрические явления – </w:t>
      </w:r>
      <w:r w:rsidR="0033100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час</w:t>
      </w:r>
      <w:r w:rsidR="00331003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.</w:t>
      </w:r>
    </w:p>
    <w:p w:rsidR="007830DE" w:rsidRDefault="007830DE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Электромагнитные явления –</w:t>
      </w:r>
      <w:r w:rsidR="00331003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час.</w:t>
      </w:r>
    </w:p>
    <w:p w:rsidR="007830DE" w:rsidRDefault="00331003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Световые явления – 7</w:t>
      </w:r>
      <w:r w:rsidR="007830DE">
        <w:rPr>
          <w:rFonts w:ascii="Times New Roman" w:hAnsi="Times New Roman" w:cs="Times New Roman"/>
          <w:sz w:val="24"/>
        </w:rPr>
        <w:t xml:space="preserve"> часов.</w:t>
      </w:r>
    </w:p>
    <w:p w:rsidR="007830DE" w:rsidRDefault="00702094" w:rsidP="007830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p w:rsidR="00702094" w:rsidRDefault="004C4C89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Введение – 1 </w:t>
      </w:r>
      <w:r w:rsidR="00702094" w:rsidRPr="00702094">
        <w:rPr>
          <w:rFonts w:ascii="Times New Roman" w:hAnsi="Times New Roman" w:cs="Times New Roman"/>
          <w:sz w:val="24"/>
        </w:rPr>
        <w:t>час.</w:t>
      </w:r>
    </w:p>
    <w:p w:rsidR="00702094" w:rsidRDefault="00D96308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Механика – 2</w:t>
      </w:r>
      <w:r w:rsidR="004C4C89">
        <w:rPr>
          <w:rFonts w:ascii="Times New Roman" w:hAnsi="Times New Roman" w:cs="Times New Roman"/>
          <w:sz w:val="24"/>
        </w:rPr>
        <w:t>2 часа</w:t>
      </w:r>
      <w:r w:rsidR="00702094">
        <w:rPr>
          <w:rFonts w:ascii="Times New Roman" w:hAnsi="Times New Roman" w:cs="Times New Roman"/>
          <w:sz w:val="24"/>
        </w:rPr>
        <w:t>.</w:t>
      </w:r>
    </w:p>
    <w:p w:rsidR="00702094" w:rsidRDefault="00D96308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Тепловые явления – 4</w:t>
      </w:r>
      <w:r w:rsidR="004C4C89">
        <w:rPr>
          <w:rFonts w:ascii="Times New Roman" w:hAnsi="Times New Roman" w:cs="Times New Roman"/>
          <w:sz w:val="24"/>
        </w:rPr>
        <w:t xml:space="preserve"> </w:t>
      </w:r>
      <w:r w:rsidR="00702094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а</w:t>
      </w:r>
      <w:r w:rsidR="00702094">
        <w:rPr>
          <w:rFonts w:ascii="Times New Roman" w:hAnsi="Times New Roman" w:cs="Times New Roman"/>
          <w:sz w:val="24"/>
        </w:rPr>
        <w:t>.</w:t>
      </w:r>
    </w:p>
    <w:p w:rsidR="00702094" w:rsidRDefault="00D96308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Электромагнитные явления –</w:t>
      </w:r>
      <w:r w:rsidR="004C4C89">
        <w:rPr>
          <w:rFonts w:ascii="Times New Roman" w:hAnsi="Times New Roman" w:cs="Times New Roman"/>
          <w:sz w:val="24"/>
        </w:rPr>
        <w:t xml:space="preserve">3 </w:t>
      </w:r>
      <w:r w:rsidR="00702094">
        <w:rPr>
          <w:rFonts w:ascii="Times New Roman" w:hAnsi="Times New Roman" w:cs="Times New Roman"/>
          <w:sz w:val="24"/>
        </w:rPr>
        <w:t>час</w:t>
      </w:r>
      <w:r w:rsidR="004C4C89">
        <w:rPr>
          <w:rFonts w:ascii="Times New Roman" w:hAnsi="Times New Roman" w:cs="Times New Roman"/>
          <w:sz w:val="24"/>
        </w:rPr>
        <w:t>а</w:t>
      </w:r>
      <w:r w:rsidR="00702094">
        <w:rPr>
          <w:rFonts w:ascii="Times New Roman" w:hAnsi="Times New Roman" w:cs="Times New Roman"/>
          <w:sz w:val="24"/>
        </w:rPr>
        <w:t>.</w:t>
      </w:r>
    </w:p>
    <w:p w:rsidR="00702094" w:rsidRDefault="004C4C89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Оптика –</w:t>
      </w:r>
      <w:r w:rsidR="00D96308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</w:t>
      </w:r>
      <w:r w:rsidR="00702094">
        <w:rPr>
          <w:rFonts w:ascii="Times New Roman" w:hAnsi="Times New Roman" w:cs="Times New Roman"/>
          <w:sz w:val="24"/>
        </w:rPr>
        <w:t>час</w:t>
      </w:r>
      <w:r w:rsidR="00D96308">
        <w:rPr>
          <w:rFonts w:ascii="Times New Roman" w:hAnsi="Times New Roman" w:cs="Times New Roman"/>
          <w:sz w:val="24"/>
        </w:rPr>
        <w:t>а</w:t>
      </w:r>
      <w:r w:rsidR="00702094">
        <w:rPr>
          <w:rFonts w:ascii="Times New Roman" w:hAnsi="Times New Roman" w:cs="Times New Roman"/>
          <w:sz w:val="24"/>
        </w:rPr>
        <w:t>.</w:t>
      </w:r>
    </w:p>
    <w:p w:rsidR="00702094" w:rsidRPr="00590A09" w:rsidRDefault="004C4C89" w:rsidP="007830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Ядерная физика – 1 </w:t>
      </w:r>
      <w:bookmarkStart w:id="0" w:name="_GoBack"/>
      <w:bookmarkEnd w:id="0"/>
      <w:r w:rsidR="00702094">
        <w:rPr>
          <w:rFonts w:ascii="Times New Roman" w:hAnsi="Times New Roman" w:cs="Times New Roman"/>
          <w:sz w:val="24"/>
        </w:rPr>
        <w:t>час.</w:t>
      </w:r>
    </w:p>
    <w:p w:rsidR="00590A09" w:rsidRPr="00590A09" w:rsidRDefault="00590A09" w:rsidP="00590A09">
      <w:pPr>
        <w:jc w:val="center"/>
        <w:rPr>
          <w:rFonts w:ascii="Times New Roman" w:hAnsi="Times New Roman" w:cs="Times New Roman"/>
          <w:b/>
          <w:sz w:val="24"/>
        </w:rPr>
      </w:pPr>
      <w:r w:rsidRPr="00590A09">
        <w:rPr>
          <w:rFonts w:ascii="Times New Roman" w:hAnsi="Times New Roman" w:cs="Times New Roman"/>
          <w:b/>
          <w:sz w:val="24"/>
        </w:rPr>
        <w:t>Результаты освоения курса.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 xml:space="preserve">При изучении курса «Физика в задачах и экспериментах» в соответствии с требованиями ФГОС формируются следующие </w:t>
      </w:r>
      <w:r w:rsidRPr="00590A09">
        <w:rPr>
          <w:rFonts w:ascii="Times New Roman" w:hAnsi="Times New Roman" w:cs="Times New Roman"/>
          <w:b/>
          <w:sz w:val="24"/>
        </w:rPr>
        <w:t>личностные</w:t>
      </w:r>
      <w:r w:rsidRPr="00590A09">
        <w:rPr>
          <w:rFonts w:ascii="Times New Roman" w:hAnsi="Times New Roman" w:cs="Times New Roman"/>
          <w:sz w:val="24"/>
        </w:rPr>
        <w:t xml:space="preserve"> результаты: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590A09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90A09">
        <w:rPr>
          <w:rFonts w:ascii="Times New Roman" w:hAnsi="Times New Roman" w:cs="Times New Roman"/>
          <w:sz w:val="24"/>
        </w:rPr>
        <w:t xml:space="preserve"> познавательных интересов, интеллектуальных и творческих способностей учащихся;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самостоятельность в приобретении новых знаний и практических умений;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готовность к выбору жизненного пути в соответствии с собственными интересами и возможностями;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 мотивация образовательной деятельности школьников на основе личностно ориентированного подхода;</w:t>
      </w:r>
    </w:p>
    <w:p w:rsidR="00590A09" w:rsidRPr="00590A09" w:rsidRDefault="00BD74E9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формирование ценностного отношения</w:t>
      </w:r>
      <w:r w:rsidR="00590A09" w:rsidRPr="00590A09">
        <w:rPr>
          <w:rFonts w:ascii="Times New Roman" w:hAnsi="Times New Roman" w:cs="Times New Roman"/>
          <w:sz w:val="24"/>
        </w:rPr>
        <w:t xml:space="preserve"> друг к другу, учителю, авторам открытий и изобретений, результатам обучения.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proofErr w:type="spellStart"/>
      <w:r w:rsidRPr="00590A09">
        <w:rPr>
          <w:rFonts w:ascii="Times New Roman" w:hAnsi="Times New Roman" w:cs="Times New Roman"/>
          <w:b/>
          <w:sz w:val="24"/>
        </w:rPr>
        <w:t>Метапредметными</w:t>
      </w:r>
      <w:proofErr w:type="spellEnd"/>
      <w:r w:rsidRPr="00590A09">
        <w:rPr>
          <w:rFonts w:ascii="Times New Roman" w:hAnsi="Times New Roman" w:cs="Times New Roman"/>
          <w:sz w:val="24"/>
        </w:rPr>
        <w:t xml:space="preserve"> результатами изучения курса «Физика в задачах и экспериментах» являются формирование следующих универсальных учебных действий (УУД).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b/>
          <w:i/>
          <w:sz w:val="24"/>
        </w:rPr>
        <w:t>Регулятивные УУД</w:t>
      </w:r>
      <w:r w:rsidRPr="00590A09">
        <w:rPr>
          <w:rFonts w:ascii="Times New Roman" w:hAnsi="Times New Roman" w:cs="Times New Roman"/>
          <w:sz w:val="24"/>
        </w:rPr>
        <w:t>: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lastRenderedPageBreak/>
        <w:t>•</w:t>
      </w:r>
      <w:r w:rsidRPr="00590A09">
        <w:rPr>
          <w:rFonts w:ascii="Times New Roman" w:hAnsi="Times New Roman" w:cs="Times New Roman"/>
          <w:sz w:val="24"/>
        </w:rPr>
        <w:tab/>
        <w:t>Определять и формулировать цель деятельности на уроке.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Ставить учебную задачу.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составлять план и определять последовательность действий.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высказывать своё предположение (версию) на основе работы с иллюстрацией.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работать по предложенному учителем плану.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отличать верно выполненное задание от неверного.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совместно с учителем и другими учениками давать эмоциональную оценку деятельности класса на уроке.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b/>
          <w:i/>
          <w:sz w:val="24"/>
        </w:rPr>
        <w:t>Познавательные УУД</w:t>
      </w:r>
      <w:r w:rsidRPr="00590A09">
        <w:rPr>
          <w:rFonts w:ascii="Times New Roman" w:hAnsi="Times New Roman" w:cs="Times New Roman"/>
          <w:sz w:val="24"/>
        </w:rPr>
        <w:t>: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Перерабатывать полученную информацию: делать выводы в результате совместной работы.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b/>
          <w:i/>
          <w:sz w:val="24"/>
        </w:rPr>
        <w:t>Коммуникативные УУД</w:t>
      </w:r>
      <w:r w:rsidRPr="00590A09">
        <w:rPr>
          <w:rFonts w:ascii="Times New Roman" w:hAnsi="Times New Roman" w:cs="Times New Roman"/>
          <w:sz w:val="24"/>
        </w:rPr>
        <w:t>: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Слушать и понимать речь других.</w:t>
      </w:r>
    </w:p>
    <w:p w:rsidR="00590A09" w:rsidRP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>•</w:t>
      </w:r>
      <w:r w:rsidRPr="00590A09">
        <w:rPr>
          <w:rFonts w:ascii="Times New Roman" w:hAnsi="Times New Roman" w:cs="Times New Roman"/>
          <w:sz w:val="24"/>
        </w:rPr>
        <w:tab/>
        <w:t>Учиться выполнять различные роли в группе (лидера, исполнителя, критика).</w:t>
      </w:r>
    </w:p>
    <w:p w:rsidR="00590A09" w:rsidRDefault="00590A09" w:rsidP="00590A09">
      <w:pPr>
        <w:rPr>
          <w:rFonts w:ascii="Times New Roman" w:hAnsi="Times New Roman" w:cs="Times New Roman"/>
          <w:sz w:val="24"/>
        </w:rPr>
      </w:pPr>
      <w:r w:rsidRPr="00590A09">
        <w:rPr>
          <w:rFonts w:ascii="Times New Roman" w:hAnsi="Times New Roman" w:cs="Times New Roman"/>
          <w:sz w:val="24"/>
        </w:rPr>
        <w:t xml:space="preserve">При изучении курса «Физика в задачах и экспериментах» в соответствии с требованиями ФГОС формируются следующие </w:t>
      </w:r>
      <w:r w:rsidR="00BD74E9" w:rsidRPr="00BD74E9">
        <w:rPr>
          <w:rFonts w:ascii="Times New Roman" w:hAnsi="Times New Roman" w:cs="Times New Roman"/>
          <w:b/>
          <w:sz w:val="24"/>
        </w:rPr>
        <w:t xml:space="preserve">общие </w:t>
      </w:r>
      <w:r w:rsidRPr="00590A09">
        <w:rPr>
          <w:rFonts w:ascii="Times New Roman" w:hAnsi="Times New Roman" w:cs="Times New Roman"/>
          <w:b/>
          <w:sz w:val="24"/>
        </w:rPr>
        <w:t>предметные результаты</w:t>
      </w:r>
      <w:r w:rsidRPr="00590A09">
        <w:rPr>
          <w:rFonts w:ascii="Times New Roman" w:hAnsi="Times New Roman" w:cs="Times New Roman"/>
          <w:sz w:val="24"/>
        </w:rPr>
        <w:t>:</w:t>
      </w:r>
    </w:p>
    <w:p w:rsidR="00BD74E9" w:rsidRDefault="00BD74E9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D74E9" w:rsidRDefault="00BD74E9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</w:t>
      </w:r>
      <w:r w:rsidR="001368C5">
        <w:rPr>
          <w:rFonts w:ascii="Times New Roman" w:hAnsi="Times New Roman" w:cs="Times New Roman"/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1368C5" w:rsidRDefault="001368C5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умения применять теоретические знания по физике на практике, решать физические задачи на применение полученных знаний;</w:t>
      </w:r>
    </w:p>
    <w:p w:rsidR="001368C5" w:rsidRDefault="001368C5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умения и навыки 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1368C5" w:rsidRDefault="001368C5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•          формирование убеждения в закономерной связи и познаваемости явлений природы, объективности научного знания, высокой ценности науки в развитии</w:t>
      </w:r>
      <w:r w:rsidR="00881742">
        <w:rPr>
          <w:rFonts w:ascii="Times New Roman" w:hAnsi="Times New Roman" w:cs="Times New Roman"/>
          <w:sz w:val="24"/>
        </w:rPr>
        <w:t xml:space="preserve"> материальной и духовной культуры людей;</w:t>
      </w:r>
    </w:p>
    <w:p w:rsidR="00881742" w:rsidRDefault="00881742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</w:t>
      </w:r>
      <w:r w:rsidR="004C4C89">
        <w:rPr>
          <w:rFonts w:ascii="Times New Roman" w:hAnsi="Times New Roman" w:cs="Times New Roman"/>
          <w:sz w:val="24"/>
        </w:rPr>
        <w:t>экспериментальных</w:t>
      </w:r>
      <w:r>
        <w:rPr>
          <w:rFonts w:ascii="Times New Roman" w:hAnsi="Times New Roman" w:cs="Times New Roman"/>
          <w:sz w:val="24"/>
        </w:rPr>
        <w:t xml:space="preserve"> фактов и теоретических моделей физические законы;</w:t>
      </w:r>
    </w:p>
    <w:p w:rsidR="00881742" w:rsidRDefault="00881742" w:rsidP="00590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170AF" w:rsidRPr="00590A09" w:rsidRDefault="008170AF" w:rsidP="00590A09">
      <w:pPr>
        <w:rPr>
          <w:rFonts w:ascii="Times New Roman" w:hAnsi="Times New Roman" w:cs="Times New Roman"/>
          <w:sz w:val="24"/>
        </w:rPr>
      </w:pPr>
      <w:r w:rsidRPr="008170AF">
        <w:rPr>
          <w:rFonts w:ascii="Times New Roman" w:hAnsi="Times New Roman" w:cs="Times New Roman"/>
          <w:b/>
          <w:sz w:val="24"/>
        </w:rPr>
        <w:t>Формы и методы организации занятий:</w:t>
      </w:r>
      <w:r w:rsidRPr="008170AF">
        <w:rPr>
          <w:rFonts w:ascii="Times New Roman" w:hAnsi="Times New Roman" w:cs="Times New Roman"/>
          <w:sz w:val="24"/>
        </w:rPr>
        <w:t xml:space="preserve"> практические занятия по решению задач фронтально, в группах, в парах; групповые или индивидуальные лабораторные работы.</w:t>
      </w:r>
    </w:p>
    <w:p w:rsidR="00881742" w:rsidRPr="00881742" w:rsidRDefault="00881742" w:rsidP="00605E0A">
      <w:pPr>
        <w:rPr>
          <w:rFonts w:ascii="Times New Roman" w:hAnsi="Times New Roman" w:cs="Times New Roman"/>
          <w:sz w:val="24"/>
        </w:rPr>
      </w:pPr>
      <w:r w:rsidRPr="00881742">
        <w:rPr>
          <w:rFonts w:ascii="Times New Roman" w:hAnsi="Times New Roman" w:cs="Times New Roman"/>
          <w:b/>
          <w:sz w:val="24"/>
        </w:rPr>
        <w:t>Учебно-методическое оснащение курса</w:t>
      </w:r>
    </w:p>
    <w:p w:rsidR="00881742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881742" w:rsidRPr="00881742">
        <w:rPr>
          <w:rFonts w:ascii="Times New Roman" w:hAnsi="Times New Roman" w:cs="Times New Roman"/>
          <w:sz w:val="24"/>
        </w:rPr>
        <w:t xml:space="preserve">чебник «Физика. 7 класс» под редакцией </w:t>
      </w:r>
      <w:proofErr w:type="spellStart"/>
      <w:r w:rsidR="00881742" w:rsidRPr="00881742">
        <w:rPr>
          <w:rFonts w:ascii="Times New Roman" w:hAnsi="Times New Roman" w:cs="Times New Roman"/>
          <w:sz w:val="24"/>
        </w:rPr>
        <w:t>А.В.Перышкина</w:t>
      </w:r>
      <w:proofErr w:type="spellEnd"/>
      <w:r w:rsidR="00881742" w:rsidRPr="00881742">
        <w:rPr>
          <w:rFonts w:ascii="Times New Roman" w:hAnsi="Times New Roman" w:cs="Times New Roman"/>
          <w:sz w:val="24"/>
        </w:rPr>
        <w:t xml:space="preserve"> издательст</w:t>
      </w:r>
      <w:r>
        <w:rPr>
          <w:rFonts w:ascii="Times New Roman" w:hAnsi="Times New Roman" w:cs="Times New Roman"/>
          <w:sz w:val="24"/>
        </w:rPr>
        <w:t xml:space="preserve">ва Дрофа» 2007-2010 </w:t>
      </w:r>
      <w:r w:rsidR="001B4563">
        <w:rPr>
          <w:rFonts w:ascii="Times New Roman" w:hAnsi="Times New Roman" w:cs="Times New Roman"/>
          <w:sz w:val="24"/>
        </w:rPr>
        <w:t>года.</w:t>
      </w:r>
    </w:p>
    <w:p w:rsidR="00F5433D" w:rsidRPr="00F5433D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 «Физика. 8</w:t>
      </w:r>
      <w:r w:rsidRPr="00F5433D">
        <w:rPr>
          <w:rFonts w:ascii="Times New Roman" w:hAnsi="Times New Roman" w:cs="Times New Roman"/>
          <w:sz w:val="24"/>
        </w:rPr>
        <w:t xml:space="preserve"> класс» под редакцией </w:t>
      </w:r>
      <w:proofErr w:type="spellStart"/>
      <w:r w:rsidRPr="00F5433D">
        <w:rPr>
          <w:rFonts w:ascii="Times New Roman" w:hAnsi="Times New Roman" w:cs="Times New Roman"/>
          <w:sz w:val="24"/>
        </w:rPr>
        <w:t>А.В.Перышкина</w:t>
      </w:r>
      <w:proofErr w:type="spellEnd"/>
      <w:r w:rsidRPr="00F5433D">
        <w:rPr>
          <w:rFonts w:ascii="Times New Roman" w:hAnsi="Times New Roman" w:cs="Times New Roman"/>
          <w:sz w:val="24"/>
        </w:rPr>
        <w:t xml:space="preserve"> издательства Дрофа» </w:t>
      </w:r>
      <w:r>
        <w:rPr>
          <w:rFonts w:ascii="Times New Roman" w:hAnsi="Times New Roman" w:cs="Times New Roman"/>
          <w:sz w:val="24"/>
        </w:rPr>
        <w:t>2002-</w:t>
      </w:r>
      <w:r w:rsidR="001B4563">
        <w:rPr>
          <w:rFonts w:ascii="Times New Roman" w:hAnsi="Times New Roman" w:cs="Times New Roman"/>
          <w:sz w:val="24"/>
        </w:rPr>
        <w:t>2010 года.</w:t>
      </w:r>
    </w:p>
    <w:p w:rsidR="00F5433D" w:rsidRPr="00F5433D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 «Физика. 9</w:t>
      </w:r>
      <w:r w:rsidRPr="00F5433D">
        <w:rPr>
          <w:rFonts w:ascii="Times New Roman" w:hAnsi="Times New Roman" w:cs="Times New Roman"/>
          <w:sz w:val="24"/>
        </w:rPr>
        <w:t xml:space="preserve"> класс» под редакцией </w:t>
      </w:r>
      <w:proofErr w:type="spellStart"/>
      <w:r w:rsidR="004C4C89" w:rsidRPr="00F5433D">
        <w:rPr>
          <w:rFonts w:ascii="Times New Roman" w:hAnsi="Times New Roman" w:cs="Times New Roman"/>
          <w:sz w:val="24"/>
        </w:rPr>
        <w:t>А.В.Перышкина</w:t>
      </w:r>
      <w:proofErr w:type="spellEnd"/>
      <w:r w:rsidR="004C4C89" w:rsidRPr="00F5433D">
        <w:rPr>
          <w:rFonts w:ascii="Times New Roman" w:hAnsi="Times New Roman" w:cs="Times New Roman"/>
          <w:sz w:val="24"/>
        </w:rPr>
        <w:t xml:space="preserve"> </w:t>
      </w:r>
      <w:r w:rsidR="004C4C8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5433D">
        <w:rPr>
          <w:rFonts w:ascii="Times New Roman" w:hAnsi="Times New Roman" w:cs="Times New Roman"/>
          <w:sz w:val="24"/>
        </w:rPr>
        <w:t xml:space="preserve">издательства Дрофа» </w:t>
      </w:r>
      <w:r>
        <w:rPr>
          <w:rFonts w:ascii="Times New Roman" w:hAnsi="Times New Roman" w:cs="Times New Roman"/>
          <w:sz w:val="24"/>
        </w:rPr>
        <w:t>2003-</w:t>
      </w:r>
      <w:r w:rsidRPr="00F5433D">
        <w:rPr>
          <w:rFonts w:ascii="Times New Roman" w:hAnsi="Times New Roman" w:cs="Times New Roman"/>
          <w:sz w:val="24"/>
        </w:rPr>
        <w:t>2010 года</w:t>
      </w:r>
      <w:r w:rsidR="001B4563">
        <w:rPr>
          <w:rFonts w:ascii="Times New Roman" w:hAnsi="Times New Roman" w:cs="Times New Roman"/>
          <w:sz w:val="24"/>
        </w:rPr>
        <w:t>.</w:t>
      </w:r>
    </w:p>
    <w:p w:rsidR="00F5433D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5433D">
        <w:rPr>
          <w:rFonts w:ascii="Times New Roman" w:hAnsi="Times New Roman" w:cs="Times New Roman"/>
          <w:sz w:val="24"/>
        </w:rPr>
        <w:t>чебное пособие «Физика. Наблюдение, эксперимент, моделирование» под редакцией А.В.Сорокина</w:t>
      </w:r>
      <w:r w:rsidR="001B4563">
        <w:rPr>
          <w:rFonts w:ascii="Times New Roman" w:hAnsi="Times New Roman" w:cs="Times New Roman"/>
          <w:sz w:val="24"/>
        </w:rPr>
        <w:t>.</w:t>
      </w:r>
    </w:p>
    <w:p w:rsidR="004C4C89" w:rsidRPr="00F5433D" w:rsidRDefault="004C4C89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Сборник задач по физике для 7-9 класса под редакцией </w:t>
      </w:r>
      <w:proofErr w:type="spellStart"/>
      <w:r>
        <w:rPr>
          <w:rFonts w:ascii="Times New Roman" w:hAnsi="Times New Roman" w:cs="Times New Roman"/>
          <w:sz w:val="24"/>
        </w:rPr>
        <w:t>А.В.Перышкина</w:t>
      </w:r>
      <w:proofErr w:type="spellEnd"/>
      <w:r>
        <w:rPr>
          <w:rFonts w:ascii="Times New Roman" w:hAnsi="Times New Roman" w:cs="Times New Roman"/>
          <w:sz w:val="24"/>
        </w:rPr>
        <w:t xml:space="preserve"> издательства «Экзамен», М, 2017 г.</w:t>
      </w:r>
    </w:p>
    <w:p w:rsidR="00F5433D" w:rsidRPr="00F5433D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Учебно-справочная литература</w:t>
      </w:r>
      <w:r w:rsidR="001B4563">
        <w:rPr>
          <w:rFonts w:ascii="Times New Roman" w:hAnsi="Times New Roman" w:cs="Times New Roman"/>
          <w:sz w:val="24"/>
        </w:rPr>
        <w:t>.</w:t>
      </w:r>
    </w:p>
    <w:p w:rsidR="00F5433D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Таблицы</w:t>
      </w:r>
      <w:r w:rsidR="001B4563">
        <w:rPr>
          <w:rFonts w:ascii="Times New Roman" w:hAnsi="Times New Roman" w:cs="Times New Roman"/>
          <w:sz w:val="24"/>
        </w:rPr>
        <w:t>.</w:t>
      </w:r>
    </w:p>
    <w:p w:rsidR="00F5433D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Лабораторное и демонстрационное оборудование</w:t>
      </w:r>
      <w:r w:rsidR="001B4563">
        <w:rPr>
          <w:rFonts w:ascii="Times New Roman" w:hAnsi="Times New Roman" w:cs="Times New Roman"/>
          <w:sz w:val="24"/>
        </w:rPr>
        <w:t>.</w:t>
      </w:r>
    </w:p>
    <w:p w:rsidR="00F5433D" w:rsidRPr="00881742" w:rsidRDefault="00F5433D" w:rsidP="00F54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Интернет-ресурсы.</w:t>
      </w:r>
    </w:p>
    <w:p w:rsidR="00605E0A" w:rsidRPr="00605E0A" w:rsidRDefault="00605E0A" w:rsidP="00605E0A">
      <w:pPr>
        <w:ind w:left="284"/>
        <w:rPr>
          <w:rFonts w:ascii="Times New Roman" w:hAnsi="Times New Roman" w:cs="Times New Roman"/>
          <w:sz w:val="28"/>
        </w:rPr>
      </w:pPr>
    </w:p>
    <w:p w:rsidR="00605E0A" w:rsidRDefault="00605E0A" w:rsidP="00605E0A">
      <w:pPr>
        <w:ind w:firstLine="284"/>
        <w:rPr>
          <w:rFonts w:ascii="Times New Roman" w:hAnsi="Times New Roman" w:cs="Times New Roman"/>
          <w:sz w:val="24"/>
        </w:rPr>
      </w:pPr>
    </w:p>
    <w:p w:rsidR="001C3614" w:rsidRDefault="001C3614" w:rsidP="001C3614">
      <w:pPr>
        <w:ind w:firstLine="284"/>
        <w:rPr>
          <w:rFonts w:ascii="Times New Roman" w:hAnsi="Times New Roman" w:cs="Times New Roman"/>
          <w:sz w:val="24"/>
        </w:rPr>
      </w:pPr>
    </w:p>
    <w:p w:rsidR="001C3614" w:rsidRDefault="001C3614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8170AF" w:rsidRPr="00E452FD" w:rsidRDefault="008170AF" w:rsidP="008170AF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452FD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8170AF" w:rsidRPr="00E452FD" w:rsidRDefault="008170AF" w:rsidP="008170AF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452FD">
        <w:rPr>
          <w:rFonts w:ascii="Times New Roman" w:hAnsi="Times New Roman" w:cs="Times New Roman"/>
          <w:b/>
          <w:sz w:val="24"/>
        </w:rPr>
        <w:t>7 класс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4518"/>
        <w:gridCol w:w="993"/>
        <w:gridCol w:w="1336"/>
        <w:gridCol w:w="1210"/>
      </w:tblGrid>
      <w:tr w:rsidR="00CD614B" w:rsidRPr="008170AF" w:rsidTr="00CD614B">
        <w:trPr>
          <w:trHeight w:val="480"/>
        </w:trPr>
        <w:tc>
          <w:tcPr>
            <w:tcW w:w="1147" w:type="dxa"/>
            <w:vMerge w:val="restart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b/>
                <w:bCs/>
                <w:sz w:val="24"/>
              </w:rPr>
              <w:t>№ урока</w:t>
            </w:r>
          </w:p>
        </w:tc>
        <w:tc>
          <w:tcPr>
            <w:tcW w:w="4518" w:type="dxa"/>
            <w:vMerge w:val="restart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Pr="008170AF">
              <w:rPr>
                <w:rFonts w:ascii="Times New Roman" w:hAnsi="Times New Roman" w:cs="Times New Roman"/>
                <w:b/>
                <w:bCs/>
                <w:sz w:val="24"/>
              </w:rPr>
              <w:t>урока</w:t>
            </w:r>
          </w:p>
        </w:tc>
        <w:tc>
          <w:tcPr>
            <w:tcW w:w="993" w:type="dxa"/>
            <w:vMerge w:val="restart"/>
          </w:tcPr>
          <w:p w:rsidR="00CD614B" w:rsidRDefault="00CD614B" w:rsidP="0081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Часы </w:t>
            </w:r>
          </w:p>
        </w:tc>
        <w:tc>
          <w:tcPr>
            <w:tcW w:w="2546" w:type="dxa"/>
            <w:gridSpan w:val="2"/>
          </w:tcPr>
          <w:p w:rsidR="00CD614B" w:rsidRDefault="00CD614B" w:rsidP="00CD614B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Дата </w:t>
            </w:r>
          </w:p>
        </w:tc>
      </w:tr>
      <w:tr w:rsidR="00CD614B" w:rsidRPr="008170AF" w:rsidTr="00CD614B">
        <w:trPr>
          <w:trHeight w:val="480"/>
        </w:trPr>
        <w:tc>
          <w:tcPr>
            <w:tcW w:w="1147" w:type="dxa"/>
            <w:vMerge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18" w:type="dxa"/>
            <w:vMerge/>
          </w:tcPr>
          <w:p w:rsidR="00CD614B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3" w:type="dxa"/>
            <w:vMerge/>
          </w:tcPr>
          <w:p w:rsidR="00CD614B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36" w:type="dxa"/>
          </w:tcPr>
          <w:p w:rsidR="00CD614B" w:rsidRDefault="00CD614B" w:rsidP="00CD614B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 плану</w:t>
            </w:r>
          </w:p>
        </w:tc>
        <w:tc>
          <w:tcPr>
            <w:tcW w:w="1210" w:type="dxa"/>
          </w:tcPr>
          <w:p w:rsidR="00CD614B" w:rsidRDefault="00CD614B" w:rsidP="00CD61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по факту</w:t>
            </w:r>
          </w:p>
        </w:tc>
      </w:tr>
      <w:tr w:rsidR="00CD614B" w:rsidRPr="008170AF" w:rsidTr="00CD614B">
        <w:trPr>
          <w:trHeight w:val="581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18" w:type="dxa"/>
          </w:tcPr>
          <w:p w:rsidR="00CD614B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Вводный инструктаж по ОТ. </w:t>
            </w:r>
          </w:p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Цели и задачи элективного курса физики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D614B" w:rsidRDefault="00CD614B" w:rsidP="00CD614B">
            <w:pPr>
              <w:ind w:left="-570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947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Физические величины. Измерение физических величин. Точность и погрешности их измерений.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962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Определение цены деления приборов и измерение физических величин.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962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18" w:type="dxa"/>
          </w:tcPr>
          <w:p w:rsidR="00CD614B" w:rsidRPr="00D27205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>Экспериментальная работа №1</w:t>
            </w:r>
          </w:p>
          <w:p w:rsidR="00CD614B" w:rsidRPr="008170AF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 xml:space="preserve"> "Измерение физических величин с учетом абсолютной погрешности".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18" w:type="dxa"/>
          </w:tcPr>
          <w:p w:rsidR="00CD614B" w:rsidRPr="00D27205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>Экспериментальная работа №2</w:t>
            </w:r>
          </w:p>
          <w:p w:rsidR="00CD614B" w:rsidRPr="00D27205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 xml:space="preserve"> «Измерение времени между двумя ударами пульса».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 xml:space="preserve">Строение вещества. Диффузия. </w:t>
            </w:r>
          </w:p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Решение качественных задач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18" w:type="dxa"/>
          </w:tcPr>
          <w:p w:rsidR="00CD614B" w:rsidRPr="00D27205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>Тепловое равновесие. Температура и ее измерение.</w:t>
            </w:r>
          </w:p>
          <w:p w:rsidR="00CD614B" w:rsidRPr="008170AF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>Решение качественных задач.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,9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Механическое движение. </w:t>
            </w:r>
            <w:r w:rsidRPr="008170AF">
              <w:rPr>
                <w:rFonts w:ascii="Times New Roman" w:hAnsi="Times New Roman" w:cs="Times New Roman"/>
                <w:sz w:val="24"/>
              </w:rPr>
              <w:t>Решение задач на механическое движение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Решение задач на среднюю скорость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18" w:type="dxa"/>
          </w:tcPr>
          <w:p w:rsidR="00CD614B" w:rsidRPr="00D27205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>Экспериментальная работа № 3</w:t>
            </w:r>
          </w:p>
          <w:p w:rsidR="00CD614B" w:rsidRPr="008170AF" w:rsidRDefault="00CD614B" w:rsidP="00D27205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>"Определение средней скорости движения".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Плотность. 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Решение задач на </w:t>
            </w:r>
            <w:r w:rsidRPr="008170AF">
              <w:rPr>
                <w:rFonts w:ascii="Times New Roman" w:hAnsi="Times New Roman" w:cs="Times New Roman"/>
                <w:sz w:val="24"/>
              </w:rPr>
              <w:lastRenderedPageBreak/>
              <w:t>плотность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518" w:type="dxa"/>
          </w:tcPr>
          <w:p w:rsidR="00CD614B" w:rsidRPr="008170AF" w:rsidRDefault="00CD614B" w:rsidP="00A863C4">
            <w:pPr>
              <w:tabs>
                <w:tab w:val="left" w:pos="189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расчет массы и объема по плотности.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D27205">
              <w:rPr>
                <w:rFonts w:ascii="Times New Roman" w:hAnsi="Times New Roman" w:cs="Times New Roman"/>
                <w:sz w:val="24"/>
              </w:rPr>
              <w:t>Экспериментальная работа № 4 "Определение внутреннего объема из-под духов".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518" w:type="dxa"/>
          </w:tcPr>
          <w:p w:rsidR="00CD614B" w:rsidRPr="00D27205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863C4">
              <w:rPr>
                <w:rFonts w:ascii="Times New Roman" w:hAnsi="Times New Roman" w:cs="Times New Roman"/>
                <w:sz w:val="24"/>
              </w:rPr>
              <w:t>Экспериментальная работа №5 "Определение массы латуни (меди) и алюминия".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Силы в природе. </w:t>
            </w:r>
            <w:r w:rsidRPr="008170AF">
              <w:rPr>
                <w:rFonts w:ascii="Times New Roman" w:hAnsi="Times New Roman" w:cs="Times New Roman"/>
                <w:sz w:val="24"/>
              </w:rPr>
              <w:t>Решение задач на силу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518" w:type="dxa"/>
          </w:tcPr>
          <w:p w:rsidR="00CD614B" w:rsidRPr="00A863C4" w:rsidRDefault="00CD614B" w:rsidP="00A863C4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863C4">
              <w:rPr>
                <w:rFonts w:ascii="Times New Roman" w:hAnsi="Times New Roman" w:cs="Times New Roman"/>
                <w:sz w:val="24"/>
              </w:rPr>
              <w:t>Экспериментальная работа № 6</w:t>
            </w:r>
          </w:p>
          <w:p w:rsidR="00CD614B" w:rsidRPr="008170AF" w:rsidRDefault="00CD614B" w:rsidP="00A863C4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863C4">
              <w:rPr>
                <w:rFonts w:ascii="Times New Roman" w:hAnsi="Times New Roman" w:cs="Times New Roman"/>
                <w:sz w:val="24"/>
              </w:rPr>
              <w:t>"Определение коэффициентов трения подошв обуви человека о различные поверхности".</w:t>
            </w:r>
            <w:r w:rsidR="001B4563">
              <w:t xml:space="preserve">         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518" w:type="dxa"/>
          </w:tcPr>
          <w:p w:rsidR="00CD614B" w:rsidRPr="00A863C4" w:rsidRDefault="00CD614B" w:rsidP="00A863C4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 работа № 7 «</w:t>
            </w:r>
            <w:r w:rsidRPr="00F229E7">
              <w:rPr>
                <w:rFonts w:ascii="Times New Roman" w:hAnsi="Times New Roman" w:cs="Times New Roman"/>
                <w:sz w:val="24"/>
              </w:rPr>
              <w:t>Исследование зависимости силы упругости от удлинения пружины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229E7">
              <w:rPr>
                <w:rFonts w:ascii="Times New Roman" w:hAnsi="Times New Roman" w:cs="Times New Roman"/>
                <w:sz w:val="24"/>
              </w:rPr>
              <w:t>. Измерение жесткости пружины.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18" w:type="dxa"/>
          </w:tcPr>
          <w:p w:rsidR="00CD614B" w:rsidRDefault="00CD614B" w:rsidP="00A863C4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Экспериментальная работа № 8 </w:t>
            </w:r>
          </w:p>
          <w:p w:rsidR="00CD614B" w:rsidRDefault="00CD614B" w:rsidP="00A863C4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229E7">
              <w:rPr>
                <w:rFonts w:ascii="Times New Roman" w:hAnsi="Times New Roman" w:cs="Times New Roman"/>
                <w:sz w:val="24"/>
              </w:rPr>
              <w:t>Измерение жесткости пружины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229E7">
              <w:rPr>
                <w:rFonts w:ascii="Times New Roman" w:hAnsi="Times New Roman" w:cs="Times New Roman"/>
                <w:sz w:val="24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Давление. </w:t>
            </w:r>
            <w:r w:rsidRPr="008170AF">
              <w:rPr>
                <w:rFonts w:ascii="Times New Roman" w:hAnsi="Times New Roman" w:cs="Times New Roman"/>
                <w:sz w:val="24"/>
              </w:rPr>
              <w:t>Решение задач на давление твердых тел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653741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 работа № 9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"Определение давления, создаваемого цилиндрическим телом на горизонтальную поверхность"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 Паскаля. </w:t>
            </w:r>
            <w:r w:rsidRPr="008170AF">
              <w:rPr>
                <w:rFonts w:ascii="Times New Roman" w:hAnsi="Times New Roman" w:cs="Times New Roman"/>
                <w:sz w:val="24"/>
              </w:rPr>
              <w:t>Решение задач на давление в жидкостях</w:t>
            </w:r>
            <w:r>
              <w:rPr>
                <w:rFonts w:ascii="Times New Roman" w:hAnsi="Times New Roman" w:cs="Times New Roman"/>
                <w:sz w:val="24"/>
              </w:rPr>
              <w:t xml:space="preserve"> и газах.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18" w:type="dxa"/>
          </w:tcPr>
          <w:p w:rsidR="00CD614B" w:rsidRPr="00A863C4" w:rsidRDefault="00CD614B" w:rsidP="00A863C4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 работа № 10</w:t>
            </w:r>
          </w:p>
          <w:p w:rsidR="00CD614B" w:rsidRDefault="00CD614B" w:rsidP="00A863C4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863C4">
              <w:rPr>
                <w:rFonts w:ascii="Times New Roman" w:hAnsi="Times New Roman" w:cs="Times New Roman"/>
                <w:sz w:val="24"/>
              </w:rPr>
              <w:t>"Определение дыхательного объема легких".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Решение задач на давление в жидкостях</w:t>
            </w:r>
            <w:r>
              <w:rPr>
                <w:rFonts w:ascii="Times New Roman" w:hAnsi="Times New Roman" w:cs="Times New Roman"/>
                <w:sz w:val="24"/>
              </w:rPr>
              <w:t xml:space="preserve"> и газах</w:t>
            </w:r>
            <w:r w:rsidRPr="008170AF">
              <w:rPr>
                <w:rFonts w:ascii="Times New Roman" w:hAnsi="Times New Roman" w:cs="Times New Roman"/>
                <w:sz w:val="24"/>
              </w:rPr>
              <w:t>, на сообщающиеся сосуды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Архимедова сила. </w:t>
            </w:r>
            <w:r w:rsidRPr="008170AF">
              <w:rPr>
                <w:rFonts w:ascii="Times New Roman" w:hAnsi="Times New Roman" w:cs="Times New Roman"/>
                <w:sz w:val="24"/>
              </w:rPr>
              <w:t>Решение задач на архимедову силу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518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Решение задач на архимедову силу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518" w:type="dxa"/>
          </w:tcPr>
          <w:p w:rsidR="00CD614B" w:rsidRPr="00A863C4" w:rsidRDefault="00CD614B" w:rsidP="00A863C4">
            <w:pPr>
              <w:tabs>
                <w:tab w:val="left" w:pos="181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 работа № 11</w:t>
            </w:r>
          </w:p>
          <w:p w:rsidR="00CD614B" w:rsidRPr="008170AF" w:rsidRDefault="00CD614B" w:rsidP="00A863C4">
            <w:pPr>
              <w:tabs>
                <w:tab w:val="left" w:pos="1815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A863C4">
              <w:rPr>
                <w:rFonts w:ascii="Times New Roman" w:hAnsi="Times New Roman" w:cs="Times New Roman"/>
                <w:sz w:val="24"/>
              </w:rPr>
              <w:t>"Определение объема и плотности своего тела".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36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bottom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Решение задач на плавание тел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 работа № 12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"Определение объема куска льда</w:t>
            </w:r>
            <w:r>
              <w:rPr>
                <w:rFonts w:ascii="Times New Roman" w:hAnsi="Times New Roman" w:cs="Times New Roman"/>
                <w:sz w:val="24"/>
              </w:rPr>
              <w:t>, плавающего в воде</w:t>
            </w:r>
            <w:r w:rsidRPr="008170AF">
              <w:rPr>
                <w:rFonts w:ascii="Times New Roman" w:hAnsi="Times New Roman" w:cs="Times New Roman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Механическая работа и мощность. Решение задач на работу переменной силы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Решение задач на работу и мощность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F229E7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653741" w:rsidRDefault="00CD614B" w:rsidP="00653741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 работа № 13</w:t>
            </w:r>
          </w:p>
          <w:p w:rsidR="00CD614B" w:rsidRPr="008170AF" w:rsidRDefault="00CD614B" w:rsidP="00653741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653741">
              <w:rPr>
                <w:rFonts w:ascii="Times New Roman" w:hAnsi="Times New Roman" w:cs="Times New Roman"/>
                <w:sz w:val="24"/>
              </w:rPr>
              <w:t>"Определение мощности, развиваемой человеком".</w:t>
            </w:r>
            <w:r w:rsidR="001B4563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1B4563" w:rsidRPr="001B4563">
              <w:rPr>
                <w:rFonts w:ascii="Times New Roman" w:hAnsi="Times New Roman" w:cs="Times New Roman"/>
                <w:sz w:val="24"/>
              </w:rPr>
              <w:t>Инструктаж по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КПД простых механизмов. Решение качественных задач на расчёт КПД простых механизмов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170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170AF">
              <w:rPr>
                <w:rFonts w:ascii="Times New Roman" w:hAnsi="Times New Roman" w:cs="Times New Roman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на расчет работы, мощности и КПД..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614B" w:rsidRPr="008170AF" w:rsidTr="00CD614B">
        <w:trPr>
          <w:trHeight w:val="14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CD614B">
            <w:pPr>
              <w:ind w:firstLine="1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4B" w:rsidRPr="008170AF" w:rsidRDefault="00CD614B" w:rsidP="008170AF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70AF" w:rsidRPr="008170AF" w:rsidRDefault="008170AF" w:rsidP="008170AF">
      <w:pPr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170AF" w:rsidRDefault="008170AF" w:rsidP="008170AF">
      <w:pPr>
        <w:ind w:hanging="142"/>
        <w:jc w:val="center"/>
        <w:rPr>
          <w:rFonts w:ascii="Times New Roman" w:hAnsi="Times New Roman" w:cs="Times New Roman"/>
          <w:sz w:val="24"/>
        </w:rPr>
      </w:pPr>
    </w:p>
    <w:p w:rsidR="008170AF" w:rsidRDefault="008170AF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Default="00767AB9" w:rsidP="001C3614">
      <w:pPr>
        <w:ind w:firstLine="567"/>
        <w:rPr>
          <w:rFonts w:ascii="Times New Roman" w:hAnsi="Times New Roman" w:cs="Times New Roman"/>
          <w:sz w:val="24"/>
        </w:rPr>
      </w:pPr>
    </w:p>
    <w:p w:rsidR="00767AB9" w:rsidRPr="00767AB9" w:rsidRDefault="00767AB9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67AB9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767AB9" w:rsidRDefault="00767AB9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767AB9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1"/>
        <w:tblW w:w="0" w:type="auto"/>
        <w:tblLook w:val="04A0"/>
      </w:tblPr>
      <w:tblGrid>
        <w:gridCol w:w="714"/>
        <w:gridCol w:w="5338"/>
        <w:gridCol w:w="1571"/>
        <w:gridCol w:w="1571"/>
      </w:tblGrid>
      <w:tr w:rsidR="00767AB9" w:rsidRPr="00767AB9" w:rsidTr="00331003">
        <w:trPr>
          <w:trHeight w:val="250"/>
        </w:trPr>
        <w:tc>
          <w:tcPr>
            <w:tcW w:w="714" w:type="dxa"/>
            <w:vMerge w:val="restart"/>
          </w:tcPr>
          <w:p w:rsidR="00767AB9" w:rsidRPr="00767AB9" w:rsidRDefault="00767AB9" w:rsidP="00767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5338" w:type="dxa"/>
            <w:vMerge w:val="restart"/>
          </w:tcPr>
          <w:p w:rsidR="00767AB9" w:rsidRPr="00767AB9" w:rsidRDefault="00767AB9" w:rsidP="00767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занятия</w:t>
            </w:r>
          </w:p>
        </w:tc>
        <w:tc>
          <w:tcPr>
            <w:tcW w:w="3142" w:type="dxa"/>
            <w:gridSpan w:val="2"/>
          </w:tcPr>
          <w:p w:rsidR="00767AB9" w:rsidRPr="00767AB9" w:rsidRDefault="00767AB9" w:rsidP="00767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Дата </w:t>
            </w:r>
          </w:p>
        </w:tc>
      </w:tr>
      <w:tr w:rsidR="00767AB9" w:rsidRPr="00767AB9" w:rsidTr="00767AB9">
        <w:trPr>
          <w:trHeight w:val="249"/>
        </w:trPr>
        <w:tc>
          <w:tcPr>
            <w:tcW w:w="714" w:type="dxa"/>
            <w:vMerge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8" w:type="dxa"/>
            <w:vMerge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плану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факту</w:t>
            </w: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физическая задача. Виды физических задач. Примеры задач.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485"/>
        </w:trPr>
        <w:tc>
          <w:tcPr>
            <w:tcW w:w="714" w:type="dxa"/>
          </w:tcPr>
          <w:p w:rsidR="00767AB9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и приёмы решения задач.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38" w:type="dxa"/>
          </w:tcPr>
          <w:p w:rsidR="00767AB9" w:rsidRPr="00767AB9" w:rsidRDefault="003371E4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Механическое движение. Экспериментальная работа №1 «</w:t>
            </w:r>
            <w:r w:rsidRPr="003371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зависимости пути от времени при прямолине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йном равномерном движении».</w:t>
            </w:r>
            <w:r w:rsid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Инструктаж по ТБ.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5F0C" w:rsidRPr="00767AB9" w:rsidTr="00767AB9">
        <w:trPr>
          <w:trHeight w:val="789"/>
        </w:trPr>
        <w:tc>
          <w:tcPr>
            <w:tcW w:w="714" w:type="dxa"/>
          </w:tcPr>
          <w:p w:rsidR="00715F0C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38" w:type="dxa"/>
          </w:tcPr>
          <w:p w:rsidR="00715F0C" w:rsidRDefault="00715F0C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равномерное и неравномерное движение.</w:t>
            </w:r>
          </w:p>
        </w:tc>
        <w:tc>
          <w:tcPr>
            <w:tcW w:w="1571" w:type="dxa"/>
          </w:tcPr>
          <w:p w:rsidR="00715F0C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15F0C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1E4" w:rsidRPr="00767AB9" w:rsidTr="00767AB9">
        <w:trPr>
          <w:trHeight w:val="789"/>
        </w:trPr>
        <w:tc>
          <w:tcPr>
            <w:tcW w:w="714" w:type="dxa"/>
          </w:tcPr>
          <w:p w:rsidR="003371E4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38" w:type="dxa"/>
          </w:tcPr>
          <w:p w:rsidR="003371E4" w:rsidRDefault="003371E4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№2</w:t>
            </w:r>
            <w:r w:rsidRPr="003371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«Определение скорости движения шарика по желобу».</w:t>
            </w:r>
            <w:r w:rsid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3371E4" w:rsidRPr="00767AB9" w:rsidRDefault="003371E4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3371E4" w:rsidRPr="00767AB9" w:rsidRDefault="003371E4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5F0C" w:rsidRPr="00767AB9" w:rsidTr="00767AB9">
        <w:trPr>
          <w:trHeight w:val="789"/>
        </w:trPr>
        <w:tc>
          <w:tcPr>
            <w:tcW w:w="714" w:type="dxa"/>
          </w:tcPr>
          <w:p w:rsidR="00715F0C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38" w:type="dxa"/>
          </w:tcPr>
          <w:p w:rsidR="00715F0C" w:rsidRDefault="00715F0C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5F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Экспериментальная работа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3</w:t>
            </w:r>
            <w:r w:rsidRPr="00715F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«Изучение закона движения падающего воздушного шара».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715F0C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15F0C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38" w:type="dxa"/>
          </w:tcPr>
          <w:p w:rsidR="00767AB9" w:rsidRPr="00767AB9" w:rsidRDefault="00715F0C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5F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расчёт плотности тел.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1E4" w:rsidRPr="00767AB9" w:rsidTr="00767AB9">
        <w:trPr>
          <w:trHeight w:val="789"/>
        </w:trPr>
        <w:tc>
          <w:tcPr>
            <w:tcW w:w="714" w:type="dxa"/>
          </w:tcPr>
          <w:p w:rsidR="003371E4" w:rsidRPr="00767AB9" w:rsidRDefault="00715F0C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38" w:type="dxa"/>
          </w:tcPr>
          <w:p w:rsidR="003371E4" w:rsidRPr="00767AB9" w:rsidRDefault="00715F0C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расчет давления.</w:t>
            </w:r>
          </w:p>
        </w:tc>
        <w:tc>
          <w:tcPr>
            <w:tcW w:w="1571" w:type="dxa"/>
          </w:tcPr>
          <w:p w:rsidR="003371E4" w:rsidRPr="00767AB9" w:rsidRDefault="003371E4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3371E4" w:rsidRPr="00767AB9" w:rsidRDefault="003371E4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2D" w:rsidRPr="00767AB9" w:rsidTr="00767AB9">
        <w:trPr>
          <w:trHeight w:val="789"/>
        </w:trPr>
        <w:tc>
          <w:tcPr>
            <w:tcW w:w="714" w:type="dxa"/>
          </w:tcPr>
          <w:p w:rsidR="008B672D" w:rsidRDefault="008B672D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38" w:type="dxa"/>
          </w:tcPr>
          <w:p w:rsidR="008B672D" w:rsidRDefault="008B672D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Капиллярные явления.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Экспериментальная работа № 4 «</w:t>
            </w:r>
            <w:r w:rsidRP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Вычисление среднего диаметра капилляров в теле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8B672D" w:rsidRPr="00767AB9" w:rsidRDefault="008B672D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8B672D" w:rsidRPr="00767AB9" w:rsidRDefault="008B672D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74"/>
        </w:trPr>
        <w:tc>
          <w:tcPr>
            <w:tcW w:w="714" w:type="dxa"/>
          </w:tcPr>
          <w:p w:rsidR="00767AB9" w:rsidRPr="00767AB9" w:rsidRDefault="008B672D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38" w:type="dxa"/>
          </w:tcPr>
          <w:p w:rsidR="00767AB9" w:rsidRPr="00767AB9" w:rsidRDefault="00715F0C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Экспериментальная </w:t>
            </w:r>
            <w:r w:rsid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№ 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размеров, числа молекул в единице объёма тела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8B672D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38" w:type="dxa"/>
          </w:tcPr>
          <w:p w:rsidR="00767AB9" w:rsidRPr="00767AB9" w:rsidRDefault="00715F0C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Экспериментальная работа № </w:t>
            </w:r>
            <w:r w:rsid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размеров частиц эмульсии методом рядов</w:t>
            </w:r>
            <w:r w:rsid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Инструктаж по ТБ.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003" w:rsidRPr="00767AB9" w:rsidTr="00767AB9">
        <w:trPr>
          <w:trHeight w:val="789"/>
        </w:trPr>
        <w:tc>
          <w:tcPr>
            <w:tcW w:w="714" w:type="dxa"/>
          </w:tcPr>
          <w:p w:rsidR="00331003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338" w:type="dxa"/>
          </w:tcPr>
          <w:p w:rsidR="00331003" w:rsidRPr="00767AB9" w:rsidRDefault="00331003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Измерение линейных размеров тел с помощью микрометра и микроскопа.</w:t>
            </w:r>
          </w:p>
        </w:tc>
        <w:tc>
          <w:tcPr>
            <w:tcW w:w="1571" w:type="dxa"/>
          </w:tcPr>
          <w:p w:rsidR="00331003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331003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Тепловое расширение твёрдых, жидких и газообразных тел</w:t>
            </w:r>
            <w:r w:rsidR="005211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72D" w:rsidRPr="00767AB9" w:rsidTr="00767AB9">
        <w:trPr>
          <w:trHeight w:val="789"/>
        </w:trPr>
        <w:tc>
          <w:tcPr>
            <w:tcW w:w="714" w:type="dxa"/>
          </w:tcPr>
          <w:p w:rsidR="008B672D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38" w:type="dxa"/>
          </w:tcPr>
          <w:p w:rsidR="008B672D" w:rsidRPr="00767AB9" w:rsidRDefault="008B672D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№7 «</w:t>
            </w:r>
            <w:r w:rsidRP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Исследование изменения со временем температуры остывающей воды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8B672D" w:rsidRPr="00767AB9" w:rsidRDefault="008B672D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8B672D" w:rsidRPr="00767AB9" w:rsidRDefault="008B672D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804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уравнение теплового баланса.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38" w:type="dxa"/>
          </w:tcPr>
          <w:p w:rsidR="00767AB9" w:rsidRPr="00767AB9" w:rsidRDefault="008B672D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 8 «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Исследование теплопроводности тел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38" w:type="dxa"/>
          </w:tcPr>
          <w:p w:rsidR="00767AB9" w:rsidRPr="00767AB9" w:rsidRDefault="008B672D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 9 «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Вычисление изменения внутренней энергии тела при совершении работы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5211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74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комбинированных задач на тепловые процессы.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1092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 атмосферы, наблюдение перехода ненасыщенных паров в насыщенные.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74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Влажность воздуха, определение точки росы.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500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Электрический ток в разных средах</w:t>
            </w:r>
            <w:r w:rsidR="005211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CEB" w:rsidRPr="00767AB9" w:rsidTr="00767AB9">
        <w:trPr>
          <w:trHeight w:val="500"/>
        </w:trPr>
        <w:tc>
          <w:tcPr>
            <w:tcW w:w="714" w:type="dxa"/>
          </w:tcPr>
          <w:p w:rsidR="00087CEB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38" w:type="dxa"/>
          </w:tcPr>
          <w:p w:rsidR="00087CEB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 10 «</w:t>
            </w:r>
            <w:r w:rsidRPr="00087C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Исследование зависимости силы тока в проводнике от напряжения на его концах при постоянном сопротивлении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087C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087CEB" w:rsidRPr="00767AB9" w:rsidRDefault="00087CEB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087CEB" w:rsidRPr="00767AB9" w:rsidRDefault="00087CEB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1077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Расчет сопротивления электрической цепи при разных видах соединений.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338" w:type="dxa"/>
          </w:tcPr>
          <w:p w:rsidR="00767AB9" w:rsidRPr="00767AB9" w:rsidRDefault="008B672D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87C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Расчёт сопротивления человеческого тела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              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1077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38" w:type="dxa"/>
          </w:tcPr>
          <w:p w:rsidR="00767AB9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 12</w:t>
            </w:r>
            <w:r w:rsid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Наблюдение зависимости сопротивления проводника от 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температуры</w:t>
            </w:r>
            <w:r w:rsid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1C3" w:rsidRPr="00767AB9" w:rsidTr="00767AB9">
        <w:trPr>
          <w:trHeight w:val="1077"/>
        </w:trPr>
        <w:tc>
          <w:tcPr>
            <w:tcW w:w="714" w:type="dxa"/>
          </w:tcPr>
          <w:p w:rsidR="005211C3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5338" w:type="dxa"/>
          </w:tcPr>
          <w:p w:rsidR="005211C3" w:rsidRPr="00767AB9" w:rsidRDefault="005211C3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расчет электрических характеристик тока.</w:t>
            </w:r>
          </w:p>
        </w:tc>
        <w:tc>
          <w:tcPr>
            <w:tcW w:w="1571" w:type="dxa"/>
          </w:tcPr>
          <w:p w:rsidR="005211C3" w:rsidRPr="00767AB9" w:rsidRDefault="005211C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5211C3" w:rsidRPr="00767AB9" w:rsidRDefault="005211C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1077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338" w:type="dxa"/>
          </w:tcPr>
          <w:p w:rsidR="00767AB9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 13</w:t>
            </w:r>
            <w:r w:rsid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стоимости израсходованной электроэнергии по мощности потребителя и по счётчику</w:t>
            </w:r>
            <w:r w:rsidR="008B672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338" w:type="dxa"/>
          </w:tcPr>
          <w:p w:rsidR="00767AB9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о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пределение КПД электродвигателя.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485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338" w:type="dxa"/>
          </w:tcPr>
          <w:p w:rsidR="00767AB9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з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аконы отражения и преломления.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1C3" w:rsidRPr="00767AB9" w:rsidTr="00767AB9">
        <w:trPr>
          <w:trHeight w:val="485"/>
        </w:trPr>
        <w:tc>
          <w:tcPr>
            <w:tcW w:w="714" w:type="dxa"/>
          </w:tcPr>
          <w:p w:rsidR="005211C3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38" w:type="dxa"/>
          </w:tcPr>
          <w:p w:rsidR="005211C3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Отражение света Экспериментальная работа      № 14 «</w:t>
            </w:r>
            <w:r w:rsidR="005211C3" w:rsidRPr="005211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Исследование зависимости угла отражения от угла падения света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  <w:r w:rsidR="001B4563">
              <w:t xml:space="preserve">            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5211C3" w:rsidRPr="00767AB9" w:rsidRDefault="005211C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5211C3" w:rsidRPr="00767AB9" w:rsidRDefault="005211C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1C3" w:rsidRPr="00767AB9" w:rsidTr="00767AB9">
        <w:trPr>
          <w:trHeight w:val="789"/>
        </w:trPr>
        <w:tc>
          <w:tcPr>
            <w:tcW w:w="714" w:type="dxa"/>
          </w:tcPr>
          <w:p w:rsidR="005211C3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38" w:type="dxa"/>
          </w:tcPr>
          <w:p w:rsidR="005211C3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Преломление света. Экспериментальная работа № 15 «</w:t>
            </w:r>
            <w:r w:rsidR="005211C3" w:rsidRPr="005211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Исследование зависимости угла преломления от угла падения света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  <w:r w:rsidR="001B4563">
              <w:t xml:space="preserve"> 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5211C3" w:rsidRPr="00767AB9" w:rsidRDefault="005211C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5211C3" w:rsidRPr="00767AB9" w:rsidRDefault="005211C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CEB" w:rsidRPr="00767AB9" w:rsidTr="00767AB9">
        <w:trPr>
          <w:trHeight w:val="789"/>
        </w:trPr>
        <w:tc>
          <w:tcPr>
            <w:tcW w:w="714" w:type="dxa"/>
          </w:tcPr>
          <w:p w:rsidR="00087CEB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338" w:type="dxa"/>
          </w:tcPr>
          <w:p w:rsidR="00087CEB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Экспериментальная работа №16 «</w:t>
            </w:r>
            <w:r w:rsidRPr="00087C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Измерение времени реакции человека на световой сигнал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087C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1B4563">
              <w:t xml:space="preserve"> </w:t>
            </w:r>
            <w:r w:rsidR="001B4563" w:rsidRPr="001B45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</w:t>
            </w:r>
          </w:p>
        </w:tc>
        <w:tc>
          <w:tcPr>
            <w:tcW w:w="1571" w:type="dxa"/>
          </w:tcPr>
          <w:p w:rsidR="00087CEB" w:rsidRPr="00767AB9" w:rsidRDefault="00087CEB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087CEB" w:rsidRPr="00767AB9" w:rsidRDefault="00087CEB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1077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338" w:type="dxa"/>
          </w:tcPr>
          <w:p w:rsidR="00767AB9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о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пределение фокусного расстояния и оптической силы рассеивающей линзы.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789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338" w:type="dxa"/>
          </w:tcPr>
          <w:p w:rsidR="00767AB9" w:rsidRPr="00767AB9" w:rsidRDefault="00767AB9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Инерция зрения, её использование в стробоскопе и кино.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AB9" w:rsidRPr="00767AB9" w:rsidTr="00767AB9">
        <w:trPr>
          <w:trHeight w:val="485"/>
        </w:trPr>
        <w:tc>
          <w:tcPr>
            <w:tcW w:w="714" w:type="dxa"/>
          </w:tcPr>
          <w:p w:rsidR="00767AB9" w:rsidRPr="00767AB9" w:rsidRDefault="00331003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338" w:type="dxa"/>
          </w:tcPr>
          <w:p w:rsidR="00767AB9" w:rsidRPr="00767AB9" w:rsidRDefault="00087CEB" w:rsidP="001B45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Итоговое п</w:t>
            </w:r>
            <w:r w:rsidR="00767AB9" w:rsidRPr="00767A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овторение.</w:t>
            </w: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767AB9" w:rsidRPr="00767AB9" w:rsidRDefault="00767AB9" w:rsidP="00767A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AB9" w:rsidRDefault="00767AB9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31003" w:rsidRDefault="00331003" w:rsidP="00767AB9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331003" w:rsidRPr="00331003" w:rsidRDefault="00331003" w:rsidP="0033100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1"/>
        <w:gridCol w:w="4038"/>
        <w:gridCol w:w="1484"/>
        <w:gridCol w:w="1484"/>
        <w:gridCol w:w="1243"/>
      </w:tblGrid>
      <w:tr w:rsidR="00D96308" w:rsidRPr="00331003" w:rsidTr="003752C9">
        <w:trPr>
          <w:trHeight w:val="122"/>
        </w:trPr>
        <w:tc>
          <w:tcPr>
            <w:tcW w:w="1111" w:type="dxa"/>
            <w:vMerge w:val="restart"/>
          </w:tcPr>
          <w:p w:rsidR="00D96308" w:rsidRPr="00331003" w:rsidRDefault="00D96308" w:rsidP="00D96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96308" w:rsidRPr="00331003" w:rsidRDefault="00D96308" w:rsidP="00D96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vMerge w:val="restart"/>
          </w:tcPr>
          <w:p w:rsidR="00D96308" w:rsidRPr="00331003" w:rsidRDefault="00D96308" w:rsidP="00D96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4" w:type="dxa"/>
            <w:vMerge w:val="restart"/>
          </w:tcPr>
          <w:p w:rsidR="00D96308" w:rsidRPr="00331003" w:rsidRDefault="00D96308" w:rsidP="00D96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727" w:type="dxa"/>
            <w:gridSpan w:val="2"/>
          </w:tcPr>
          <w:p w:rsidR="00D96308" w:rsidRPr="00331003" w:rsidRDefault="00D96308" w:rsidP="00D96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96308" w:rsidRPr="00331003" w:rsidTr="00331003">
        <w:trPr>
          <w:trHeight w:val="122"/>
        </w:trPr>
        <w:tc>
          <w:tcPr>
            <w:tcW w:w="1111" w:type="dxa"/>
            <w:vMerge/>
          </w:tcPr>
          <w:p w:rsidR="00D96308" w:rsidRPr="00331003" w:rsidRDefault="00D96308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vMerge/>
          </w:tcPr>
          <w:p w:rsidR="00D96308" w:rsidRPr="00331003" w:rsidRDefault="00D96308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D96308" w:rsidRPr="00331003" w:rsidRDefault="00D96308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96308" w:rsidRPr="00331003" w:rsidRDefault="00D96308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43" w:type="dxa"/>
          </w:tcPr>
          <w:p w:rsidR="00D96308" w:rsidRPr="00331003" w:rsidRDefault="00D96308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</w:tcPr>
          <w:p w:rsidR="00331003" w:rsidRPr="00331003" w:rsidRDefault="00D96308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ОТ. Физическая задача, ее состав и классификация. Алгоритм решения задач.</w:t>
            </w:r>
          </w:p>
        </w:tc>
        <w:tc>
          <w:tcPr>
            <w:tcW w:w="1484" w:type="dxa"/>
          </w:tcPr>
          <w:p w:rsidR="00331003" w:rsidRPr="00331003" w:rsidRDefault="00D96308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равномерное движения. Графические представления движения.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 на среднюю скорость.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Ускорение. </w:t>
            </w:r>
            <w:r w:rsidR="008A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</w:t>
            </w: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авнопеременное движение</w:t>
            </w:r>
            <w:r w:rsidR="008A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задач</w:t>
            </w:r>
            <w:r w:rsidR="008A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РУД</w:t>
            </w: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 по алгоритму.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метод решения задач. Вес движущегося тела.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метод решения задач.  Движение связанных тел.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свободное падение.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под углом к горизонту.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движения тел по окружности. Угловая скорость.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поле гравитации. Космическая скорость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тяжести. Условия и виды равновесия.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122"/>
        </w:trPr>
        <w:tc>
          <w:tcPr>
            <w:tcW w:w="1111" w:type="dxa"/>
          </w:tcPr>
          <w:p w:rsidR="00331003" w:rsidRPr="00331003" w:rsidRDefault="001B3765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определение </w:t>
            </w: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 равновесия.</w:t>
            </w:r>
          </w:p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92"/>
        </w:trPr>
        <w:tc>
          <w:tcPr>
            <w:tcW w:w="1111" w:type="dxa"/>
          </w:tcPr>
          <w:p w:rsidR="00331003" w:rsidRPr="00331003" w:rsidRDefault="008A5E3C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силы. Решение задач на второй закон Ньютона в импульсной форме.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96"/>
        </w:trPr>
        <w:tc>
          <w:tcPr>
            <w:tcW w:w="1111" w:type="dxa"/>
          </w:tcPr>
          <w:p w:rsidR="00331003" w:rsidRPr="00331003" w:rsidRDefault="001B3765" w:rsidP="008A5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282"/>
        </w:trPr>
        <w:tc>
          <w:tcPr>
            <w:tcW w:w="1111" w:type="dxa"/>
          </w:tcPr>
          <w:p w:rsidR="00331003" w:rsidRPr="00331003" w:rsidRDefault="008A5E3C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мощность. КПД механизмов.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67"/>
        </w:trPr>
        <w:tc>
          <w:tcPr>
            <w:tcW w:w="1111" w:type="dxa"/>
          </w:tcPr>
          <w:p w:rsidR="00331003" w:rsidRPr="00331003" w:rsidRDefault="008A5E3C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и кинетическая энергия. Решение задач.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69"/>
        </w:trPr>
        <w:tc>
          <w:tcPr>
            <w:tcW w:w="1111" w:type="dxa"/>
          </w:tcPr>
          <w:p w:rsidR="00331003" w:rsidRPr="00331003" w:rsidRDefault="008A5E3C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гидростатику с элементами статики динамическим способом.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2B" w:rsidRPr="00331003" w:rsidTr="00331003">
        <w:trPr>
          <w:trHeight w:val="369"/>
        </w:trPr>
        <w:tc>
          <w:tcPr>
            <w:tcW w:w="1111" w:type="dxa"/>
          </w:tcPr>
          <w:p w:rsidR="00965E2B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8" w:type="dxa"/>
          </w:tcPr>
          <w:p w:rsidR="00965E2B" w:rsidRPr="00331003" w:rsidRDefault="00965E2B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№1 «</w:t>
            </w:r>
            <w:r w:rsidRPr="0096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зависимости периода колебаний пружинного маятника от массы груза и жесткости пружины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1B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484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245"/>
        </w:trPr>
        <w:tc>
          <w:tcPr>
            <w:tcW w:w="1111" w:type="dxa"/>
          </w:tcPr>
          <w:p w:rsidR="00331003" w:rsidRPr="00331003" w:rsidRDefault="00965E2B" w:rsidP="008A5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8" w:type="dxa"/>
          </w:tcPr>
          <w:p w:rsidR="00331003" w:rsidRPr="00331003" w:rsidRDefault="001B3765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экзаменационных задач </w:t>
            </w:r>
            <w:r w:rsidR="00331003"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A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механике</w:t>
            </w:r>
            <w:r w:rsidR="00331003"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96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тепловые явления.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98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агрегатные состояния вещества.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96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влажность воздуха.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423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</w:t>
            </w:r>
            <w:r w:rsidR="008A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тела. Закон Гука.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226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видов соединения проводников.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242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Ома. Сопротивление проводников.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17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 Закон Джоуля – Ленца.</w:t>
            </w:r>
            <w:r w:rsidR="001B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КПД электроустановок.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563" w:rsidRPr="00331003" w:rsidTr="00331003">
        <w:trPr>
          <w:trHeight w:val="317"/>
        </w:trPr>
        <w:tc>
          <w:tcPr>
            <w:tcW w:w="1111" w:type="dxa"/>
          </w:tcPr>
          <w:p w:rsidR="001B4563" w:rsidRDefault="001B4563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8" w:type="dxa"/>
          </w:tcPr>
          <w:p w:rsidR="001B4563" w:rsidRPr="00331003" w:rsidRDefault="001B456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изображений в зеркалах.</w:t>
            </w:r>
          </w:p>
        </w:tc>
        <w:tc>
          <w:tcPr>
            <w:tcW w:w="1484" w:type="dxa"/>
          </w:tcPr>
          <w:p w:rsidR="001B4563" w:rsidRPr="00331003" w:rsidRDefault="001B456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1B4563" w:rsidRPr="00331003" w:rsidRDefault="001B456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1B4563" w:rsidRPr="00331003" w:rsidRDefault="001B456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283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Формула тонкой линзы. Оптическая сила линзы.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03" w:rsidRPr="00331003" w:rsidTr="00331003">
        <w:trPr>
          <w:trHeight w:val="355"/>
        </w:trPr>
        <w:tc>
          <w:tcPr>
            <w:tcW w:w="1111" w:type="dxa"/>
          </w:tcPr>
          <w:p w:rsidR="00331003" w:rsidRPr="00331003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8" w:type="dxa"/>
          </w:tcPr>
          <w:p w:rsidR="00331003" w:rsidRPr="00331003" w:rsidRDefault="0033100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изображения в линзах.</w:t>
            </w: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31003" w:rsidRPr="00331003" w:rsidRDefault="00331003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2B" w:rsidRPr="00331003" w:rsidTr="00331003">
        <w:trPr>
          <w:trHeight w:val="355"/>
        </w:trPr>
        <w:tc>
          <w:tcPr>
            <w:tcW w:w="1111" w:type="dxa"/>
          </w:tcPr>
          <w:p w:rsidR="00965E2B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8" w:type="dxa"/>
          </w:tcPr>
          <w:p w:rsidR="00965E2B" w:rsidRPr="00331003" w:rsidRDefault="001B4563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 и атомного ядра. </w:t>
            </w:r>
            <w:r w:rsidR="0096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№2 «</w:t>
            </w:r>
            <w:r w:rsidR="00965E2B" w:rsidRPr="0096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естественного радиационного фона дозиметром</w:t>
            </w:r>
            <w:r w:rsidR="0096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484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2B" w:rsidRPr="00331003" w:rsidTr="00331003">
        <w:trPr>
          <w:trHeight w:val="355"/>
        </w:trPr>
        <w:tc>
          <w:tcPr>
            <w:tcW w:w="1111" w:type="dxa"/>
          </w:tcPr>
          <w:p w:rsidR="00965E2B" w:rsidRDefault="00965E2B" w:rsidP="001B37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8" w:type="dxa"/>
          </w:tcPr>
          <w:p w:rsidR="00965E2B" w:rsidRDefault="00965E2B" w:rsidP="001B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484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965E2B" w:rsidRPr="00331003" w:rsidRDefault="00965E2B" w:rsidP="00331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003" w:rsidRPr="00331003" w:rsidRDefault="00331003" w:rsidP="00331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03" w:rsidRPr="00331003" w:rsidRDefault="00331003" w:rsidP="00331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03" w:rsidRPr="00331003" w:rsidRDefault="00331003" w:rsidP="00331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03" w:rsidRPr="00331003" w:rsidRDefault="00331003" w:rsidP="00331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03" w:rsidRPr="00331003" w:rsidRDefault="00331003" w:rsidP="00331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03" w:rsidRPr="00331003" w:rsidRDefault="00331003" w:rsidP="003310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31003" w:rsidRPr="00331003" w:rsidRDefault="00331003" w:rsidP="00767AB9">
      <w:pPr>
        <w:ind w:firstLine="567"/>
        <w:jc w:val="center"/>
        <w:rPr>
          <w:rFonts w:ascii="Times New Roman" w:hAnsi="Times New Roman" w:cs="Times New Roman"/>
          <w:sz w:val="24"/>
        </w:rPr>
      </w:pPr>
    </w:p>
    <w:sectPr w:rsidR="00331003" w:rsidRPr="00331003" w:rsidSect="008170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5D"/>
    <w:multiLevelType w:val="hybridMultilevel"/>
    <w:tmpl w:val="C068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34BE"/>
    <w:multiLevelType w:val="hybridMultilevel"/>
    <w:tmpl w:val="23084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AA7CB4"/>
    <w:multiLevelType w:val="hybridMultilevel"/>
    <w:tmpl w:val="C30C4C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AF6FA7"/>
    <w:multiLevelType w:val="hybridMultilevel"/>
    <w:tmpl w:val="51A4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61"/>
    <w:rsid w:val="00087CEB"/>
    <w:rsid w:val="001368C5"/>
    <w:rsid w:val="001B3765"/>
    <w:rsid w:val="001B4563"/>
    <w:rsid w:val="001C3614"/>
    <w:rsid w:val="00331003"/>
    <w:rsid w:val="003371E4"/>
    <w:rsid w:val="00356428"/>
    <w:rsid w:val="003846EF"/>
    <w:rsid w:val="003B28C9"/>
    <w:rsid w:val="003F3A10"/>
    <w:rsid w:val="004C4C89"/>
    <w:rsid w:val="005211C3"/>
    <w:rsid w:val="00590A09"/>
    <w:rsid w:val="00605E0A"/>
    <w:rsid w:val="00653741"/>
    <w:rsid w:val="00702094"/>
    <w:rsid w:val="00710082"/>
    <w:rsid w:val="00715F0C"/>
    <w:rsid w:val="00767AB9"/>
    <w:rsid w:val="007830DE"/>
    <w:rsid w:val="007F4FFE"/>
    <w:rsid w:val="008170AF"/>
    <w:rsid w:val="00877721"/>
    <w:rsid w:val="00881742"/>
    <w:rsid w:val="008A5E3C"/>
    <w:rsid w:val="008B672D"/>
    <w:rsid w:val="009074F3"/>
    <w:rsid w:val="00936F61"/>
    <w:rsid w:val="00965E2B"/>
    <w:rsid w:val="00A863C4"/>
    <w:rsid w:val="00A87FBF"/>
    <w:rsid w:val="00B60964"/>
    <w:rsid w:val="00BD74E9"/>
    <w:rsid w:val="00C41A7C"/>
    <w:rsid w:val="00CB56CD"/>
    <w:rsid w:val="00CD614B"/>
    <w:rsid w:val="00D27205"/>
    <w:rsid w:val="00D613D0"/>
    <w:rsid w:val="00D96308"/>
    <w:rsid w:val="00E452FD"/>
    <w:rsid w:val="00F229E7"/>
    <w:rsid w:val="00F5433D"/>
    <w:rsid w:val="00F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0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User-04</cp:lastModifiedBy>
  <cp:revision>5</cp:revision>
  <cp:lastPrinted>2017-11-04T07:00:00Z</cp:lastPrinted>
  <dcterms:created xsi:type="dcterms:W3CDTF">2017-07-05T03:33:00Z</dcterms:created>
  <dcterms:modified xsi:type="dcterms:W3CDTF">2017-11-04T08:37:00Z</dcterms:modified>
</cp:coreProperties>
</file>